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18BA1" w14:textId="77777777" w:rsidR="00452DB0" w:rsidRPr="00136F01" w:rsidRDefault="00452DB0" w:rsidP="00452DB0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64864853" w14:textId="77777777" w:rsidR="00452DB0" w:rsidRPr="00136F01" w:rsidRDefault="00452DB0" w:rsidP="00452DB0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136F01">
        <w:rPr>
          <w:b/>
          <w:caps/>
          <w:sz w:val="22"/>
          <w:szCs w:val="22"/>
          <w:lang w:eastAsia="zh-CN"/>
        </w:rPr>
        <w:t>Čestné prohlášení o splnění základní způsobilosti</w:t>
      </w:r>
    </w:p>
    <w:p w14:paraId="0E9171C5" w14:textId="77777777" w:rsidR="00452DB0" w:rsidRPr="00136F01" w:rsidRDefault="00452DB0" w:rsidP="00452DB0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7CC64F54" w14:textId="77777777" w:rsidR="00452DB0" w:rsidRPr="00136F01" w:rsidRDefault="00452DB0" w:rsidP="00452DB0">
      <w:pPr>
        <w:jc w:val="center"/>
        <w:rPr>
          <w:bCs/>
          <w:color w:val="FF0000"/>
          <w:sz w:val="22"/>
          <w:szCs w:val="22"/>
        </w:rPr>
      </w:pPr>
    </w:p>
    <w:p w14:paraId="5EDE55A1" w14:textId="77777777" w:rsidR="00452DB0" w:rsidRPr="00136F01" w:rsidRDefault="00452DB0" w:rsidP="00452DB0">
      <w:pPr>
        <w:jc w:val="center"/>
        <w:rPr>
          <w:b/>
          <w:i/>
          <w:sz w:val="22"/>
          <w:szCs w:val="22"/>
        </w:rPr>
      </w:pPr>
      <w:r w:rsidRPr="00136F01">
        <w:rPr>
          <w:b/>
          <w:sz w:val="22"/>
          <w:szCs w:val="22"/>
        </w:rPr>
        <w:t>zadávací řízení na zavedení DNS</w:t>
      </w:r>
    </w:p>
    <w:p w14:paraId="1287F51B" w14:textId="77777777" w:rsidR="00452DB0" w:rsidRPr="00136F01" w:rsidRDefault="00452DB0" w:rsidP="00452DB0">
      <w:pPr>
        <w:jc w:val="center"/>
        <w:rPr>
          <w:b/>
          <w:sz w:val="22"/>
          <w:szCs w:val="22"/>
        </w:rPr>
      </w:pPr>
      <w:r w:rsidRPr="00136F01">
        <w:rPr>
          <w:b/>
          <w:sz w:val="22"/>
          <w:szCs w:val="22"/>
        </w:rPr>
        <w:t>„Asfaltové směsi pro Správu a údržbu silnic Pardubického kraje“</w:t>
      </w:r>
    </w:p>
    <w:p w14:paraId="04D2CAB4" w14:textId="77777777" w:rsidR="00452DB0" w:rsidRPr="00136F01" w:rsidRDefault="00452DB0" w:rsidP="00452DB0">
      <w:pPr>
        <w:jc w:val="center"/>
        <w:rPr>
          <w:bCs/>
          <w:color w:val="FF0000"/>
          <w:sz w:val="22"/>
          <w:szCs w:val="22"/>
        </w:rPr>
      </w:pPr>
    </w:p>
    <w:p w14:paraId="25B71038" w14:textId="77777777" w:rsidR="00452DB0" w:rsidRPr="00136F01" w:rsidRDefault="00452DB0" w:rsidP="00452DB0">
      <w:pPr>
        <w:jc w:val="center"/>
        <w:rPr>
          <w:bCs/>
          <w:sz w:val="22"/>
          <w:szCs w:val="22"/>
        </w:rPr>
      </w:pPr>
      <w:r w:rsidRPr="00136F01">
        <w:rPr>
          <w:bCs/>
          <w:color w:val="FF0000"/>
          <w:sz w:val="22"/>
          <w:szCs w:val="22"/>
        </w:rPr>
        <w:t xml:space="preserve">Název firmy (doplní </w:t>
      </w:r>
      <w:proofErr w:type="gramStart"/>
      <w:r w:rsidRPr="00136F01">
        <w:rPr>
          <w:bCs/>
          <w:color w:val="FF0000"/>
          <w:sz w:val="22"/>
          <w:szCs w:val="22"/>
        </w:rPr>
        <w:t xml:space="preserve">dodavatel)  </w:t>
      </w:r>
      <w:r w:rsidRPr="00136F01">
        <w:rPr>
          <w:bCs/>
          <w:sz w:val="22"/>
          <w:szCs w:val="22"/>
        </w:rPr>
        <w:t>pro</w:t>
      </w:r>
      <w:proofErr w:type="gramEnd"/>
      <w:r w:rsidRPr="00136F01">
        <w:rPr>
          <w:bCs/>
          <w:sz w:val="22"/>
          <w:szCs w:val="22"/>
        </w:rPr>
        <w:t xml:space="preserve"> účely prokázání základní způsobilosti v rámci veřejné</w:t>
      </w:r>
    </w:p>
    <w:p w14:paraId="7AF5E9FD" w14:textId="77777777" w:rsidR="00452DB0" w:rsidRPr="00136F01" w:rsidRDefault="00452DB0" w:rsidP="00452DB0">
      <w:pPr>
        <w:jc w:val="center"/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 xml:space="preserve">zakázky </w:t>
      </w:r>
      <w:r>
        <w:rPr>
          <w:bCs/>
          <w:sz w:val="22"/>
          <w:szCs w:val="22"/>
        </w:rPr>
        <w:t>dynamického nákupního systému</w:t>
      </w:r>
      <w:r w:rsidRPr="00136F01">
        <w:rPr>
          <w:bCs/>
          <w:sz w:val="22"/>
          <w:szCs w:val="22"/>
        </w:rPr>
        <w:t>:</w:t>
      </w:r>
    </w:p>
    <w:p w14:paraId="471E9136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7AB599A8" w14:textId="77777777" w:rsidR="00452DB0" w:rsidRPr="00136F01" w:rsidRDefault="00452DB0" w:rsidP="00452DB0">
      <w:pPr>
        <w:jc w:val="center"/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„</w:t>
      </w:r>
      <w:r w:rsidRPr="00136F01">
        <w:rPr>
          <w:b/>
          <w:sz w:val="22"/>
          <w:szCs w:val="22"/>
        </w:rPr>
        <w:t>Asfaltové směsi pro Správu a údržbu silnic Pardubického kraje</w:t>
      </w:r>
      <w:r w:rsidRPr="00136F01">
        <w:rPr>
          <w:bCs/>
          <w:sz w:val="22"/>
          <w:szCs w:val="22"/>
        </w:rPr>
        <w:t>“</w:t>
      </w:r>
    </w:p>
    <w:p w14:paraId="23D4C874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351ADEE3" w14:textId="77777777" w:rsidR="00452DB0" w:rsidRPr="00136F01" w:rsidRDefault="00452DB0" w:rsidP="00452DB0">
      <w:pPr>
        <w:rPr>
          <w:bCs/>
          <w:iCs/>
          <w:sz w:val="22"/>
          <w:szCs w:val="22"/>
        </w:rPr>
      </w:pPr>
      <w:r w:rsidRPr="00136F01">
        <w:rPr>
          <w:bCs/>
          <w:iCs/>
          <w:sz w:val="22"/>
          <w:szCs w:val="22"/>
        </w:rPr>
        <w:t xml:space="preserve">prohlašuje, že je dodavatelem který: </w:t>
      </w:r>
    </w:p>
    <w:p w14:paraId="62E56EA6" w14:textId="77777777" w:rsidR="00452DB0" w:rsidRPr="00136F01" w:rsidRDefault="00452DB0" w:rsidP="00452DB0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a)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 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16D2BB63" w14:textId="77777777" w:rsidR="00452DB0" w:rsidRPr="00136F01" w:rsidRDefault="00452DB0" w:rsidP="00452DB0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b) nemá v České republice nebo v zemi svého sídla v evidenci daní zachycen splatný daňový nedoplatek;</w:t>
      </w:r>
    </w:p>
    <w:p w14:paraId="2D6B79B7" w14:textId="77777777" w:rsidR="00452DB0" w:rsidRPr="00136F01" w:rsidRDefault="00452DB0" w:rsidP="00452DB0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0F293687" w14:textId="77777777" w:rsidR="00452DB0" w:rsidRPr="00136F01" w:rsidRDefault="00452DB0" w:rsidP="00452DB0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3B1D92BD" w14:textId="77777777" w:rsidR="00452DB0" w:rsidRPr="00136F01" w:rsidRDefault="00452DB0" w:rsidP="00452DB0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78933140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41D5673A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32E5E307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38435DE8" w14:textId="77777777" w:rsidR="00452DB0" w:rsidRPr="00136F01" w:rsidRDefault="00452DB0" w:rsidP="00452DB0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V …………………………. dne</w:t>
      </w:r>
      <w:proofErr w:type="gramStart"/>
      <w:r w:rsidRPr="00136F01">
        <w:rPr>
          <w:bCs/>
          <w:sz w:val="22"/>
          <w:szCs w:val="22"/>
        </w:rPr>
        <w:t xml:space="preserve"> ….</w:t>
      </w:r>
      <w:proofErr w:type="gramEnd"/>
      <w:r w:rsidRPr="00136F01">
        <w:rPr>
          <w:bCs/>
          <w:sz w:val="22"/>
          <w:szCs w:val="22"/>
        </w:rPr>
        <w:t>…..…………</w:t>
      </w:r>
    </w:p>
    <w:p w14:paraId="0B76695F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58B51E0D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374ECFEF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658BDD49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41B53514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5FC207E5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31B5CEE8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26CF77A5" w14:textId="77777777" w:rsidR="00452DB0" w:rsidRPr="00136F01" w:rsidRDefault="00452DB0" w:rsidP="00452DB0">
      <w:pPr>
        <w:rPr>
          <w:bCs/>
          <w:sz w:val="22"/>
          <w:szCs w:val="22"/>
        </w:rPr>
      </w:pPr>
    </w:p>
    <w:p w14:paraId="002DB4DC" w14:textId="77777777" w:rsidR="00452DB0" w:rsidRPr="00136F01" w:rsidRDefault="00452DB0" w:rsidP="00452DB0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74800D12" w14:textId="77777777" w:rsidR="00452DB0" w:rsidRPr="00136F01" w:rsidRDefault="00452DB0" w:rsidP="00452DB0">
      <w:pPr>
        <w:rPr>
          <w:bCs/>
          <w:color w:val="FF0000"/>
          <w:sz w:val="22"/>
          <w:szCs w:val="22"/>
        </w:rPr>
      </w:pPr>
      <w:r w:rsidRPr="00136F01"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Pr="00136F01">
        <w:rPr>
          <w:bCs/>
          <w:color w:val="FF0000"/>
          <w:sz w:val="22"/>
          <w:szCs w:val="22"/>
        </w:rPr>
        <w:t>jméno a podpis</w:t>
      </w:r>
    </w:p>
    <w:p w14:paraId="6F8271BC" w14:textId="77777777" w:rsidR="00452DB0" w:rsidRPr="00136F01" w:rsidRDefault="00452DB0" w:rsidP="00452DB0">
      <w:pPr>
        <w:rPr>
          <w:bCs/>
          <w:iCs/>
          <w:color w:val="FF0000"/>
          <w:sz w:val="22"/>
          <w:szCs w:val="22"/>
        </w:rPr>
      </w:pPr>
      <w:r w:rsidRPr="00136F01">
        <w:rPr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7A522DCF" w14:textId="77777777" w:rsidR="00452DB0" w:rsidRPr="00136F01" w:rsidRDefault="00452DB0" w:rsidP="00452DB0">
      <w:pPr>
        <w:rPr>
          <w:bCs/>
          <w:color w:val="FF0000"/>
          <w:sz w:val="22"/>
          <w:szCs w:val="22"/>
        </w:rPr>
      </w:pPr>
      <w:r w:rsidRPr="00136F01">
        <w:rPr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3DB4496C" w14:textId="77777777" w:rsidR="00452DB0" w:rsidRPr="00136F01" w:rsidRDefault="00452DB0" w:rsidP="00452DB0">
      <w:pPr>
        <w:rPr>
          <w:b/>
          <w:color w:val="FF0000"/>
          <w:sz w:val="22"/>
          <w:szCs w:val="22"/>
        </w:rPr>
      </w:pPr>
    </w:p>
    <w:p w14:paraId="48718B60" w14:textId="77777777" w:rsidR="00452DB0" w:rsidRPr="00136F01" w:rsidRDefault="00452DB0" w:rsidP="00452DB0">
      <w:pPr>
        <w:rPr>
          <w:b/>
          <w:color w:val="FF0000"/>
          <w:sz w:val="22"/>
          <w:szCs w:val="22"/>
        </w:rPr>
      </w:pPr>
    </w:p>
    <w:p w14:paraId="46FCC53B" w14:textId="77777777" w:rsidR="00452DB0" w:rsidRPr="00136F01" w:rsidRDefault="00452DB0" w:rsidP="00452DB0">
      <w:pPr>
        <w:rPr>
          <w:b/>
          <w:color w:val="FF0000"/>
          <w:sz w:val="22"/>
          <w:szCs w:val="22"/>
        </w:rPr>
      </w:pPr>
    </w:p>
    <w:p w14:paraId="502E57D3" w14:textId="77777777" w:rsidR="007E0277" w:rsidRDefault="007E0277"/>
    <w:sectPr w:rsidR="007E02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71E21" w14:textId="77777777" w:rsidR="00D774A7" w:rsidRDefault="00D774A7" w:rsidP="00452DB0">
      <w:r>
        <w:separator/>
      </w:r>
    </w:p>
  </w:endnote>
  <w:endnote w:type="continuationSeparator" w:id="0">
    <w:p w14:paraId="4FC0791A" w14:textId="77777777" w:rsidR="00D774A7" w:rsidRDefault="00D774A7" w:rsidP="0045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6BAD6" w14:textId="77777777" w:rsidR="00D774A7" w:rsidRDefault="00D774A7" w:rsidP="00452DB0">
      <w:r>
        <w:separator/>
      </w:r>
    </w:p>
  </w:footnote>
  <w:footnote w:type="continuationSeparator" w:id="0">
    <w:p w14:paraId="6F872E3E" w14:textId="77777777" w:rsidR="00D774A7" w:rsidRDefault="00D774A7" w:rsidP="00452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86071" w14:textId="792EC001" w:rsidR="00452DB0" w:rsidRDefault="00452DB0">
    <w:pPr>
      <w:pStyle w:val="Zhlav"/>
    </w:pPr>
    <w:r>
      <w:t xml:space="preserve">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188E1C6" wp14:editId="4B4A22B3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DB0"/>
    <w:rsid w:val="00105D83"/>
    <w:rsid w:val="00452DB0"/>
    <w:rsid w:val="00580A11"/>
    <w:rsid w:val="007E0277"/>
    <w:rsid w:val="00D7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C4DE"/>
  <w15:chartTrackingRefBased/>
  <w15:docId w15:val="{A1333F6F-F189-4645-9967-2F9F47C4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DB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52DB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52DB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2DB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52DB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52DB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52DB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52DB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52DB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52DB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52D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52D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52D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52DB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52DB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52DB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52DB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52DB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52DB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52D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452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52DB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452D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52DB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452DB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52DB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452DB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52D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52DB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52DB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52D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2DB0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52D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2DB0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1</cp:revision>
  <dcterms:created xsi:type="dcterms:W3CDTF">2025-03-10T10:35:00Z</dcterms:created>
  <dcterms:modified xsi:type="dcterms:W3CDTF">2025-03-10T10:36:00Z</dcterms:modified>
</cp:coreProperties>
</file>